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74" w:type="dxa"/>
        <w:tblInd w:w="-545" w:type="dxa"/>
        <w:tblLook w:val="04A0" w:firstRow="1" w:lastRow="0" w:firstColumn="1" w:lastColumn="0" w:noHBand="0" w:noVBand="1"/>
      </w:tblPr>
      <w:tblGrid>
        <w:gridCol w:w="541"/>
        <w:gridCol w:w="268"/>
        <w:gridCol w:w="91"/>
        <w:gridCol w:w="661"/>
        <w:gridCol w:w="149"/>
        <w:gridCol w:w="678"/>
        <w:gridCol w:w="474"/>
        <w:gridCol w:w="809"/>
        <w:gridCol w:w="134"/>
        <w:gridCol w:w="689"/>
        <w:gridCol w:w="277"/>
        <w:gridCol w:w="476"/>
        <w:gridCol w:w="153"/>
        <w:gridCol w:w="1000"/>
        <w:gridCol w:w="350"/>
        <w:gridCol w:w="592"/>
        <w:gridCol w:w="128"/>
        <w:gridCol w:w="351"/>
        <w:gridCol w:w="70"/>
        <w:gridCol w:w="389"/>
        <w:gridCol w:w="131"/>
        <w:gridCol w:w="622"/>
        <w:gridCol w:w="1341"/>
      </w:tblGrid>
      <w:tr w:rsidR="008762BB" w:rsidRPr="006A45A6" w14:paraId="5CDA91A2" w14:textId="77777777" w:rsidTr="00FA5A9A">
        <w:trPr>
          <w:trHeight w:hRule="exact" w:val="288"/>
        </w:trPr>
        <w:tc>
          <w:tcPr>
            <w:tcW w:w="238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B0A" w14:textId="77777777" w:rsidR="009D4010" w:rsidRDefault="009D40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919AB1F" wp14:editId="76CEC5E3">
                  <wp:simplePos x="0" y="0"/>
                  <wp:positionH relativeFrom="column">
                    <wp:posOffset>1365</wp:posOffset>
                  </wp:positionH>
                  <wp:positionV relativeFrom="paragraph">
                    <wp:posOffset>139237</wp:posOffset>
                  </wp:positionV>
                  <wp:extent cx="1187355" cy="558448"/>
                  <wp:effectExtent l="0" t="0" r="0" b="0"/>
                  <wp:wrapNone/>
                  <wp:docPr id="2" name="Picture 2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e of EMS small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35" cy="56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DAB2B" w14:textId="77777777" w:rsidR="003A363C" w:rsidRPr="003A363C" w:rsidRDefault="003A363C" w:rsidP="003A363C">
            <w:pPr>
              <w:rPr>
                <w:sz w:val="20"/>
                <w:szCs w:val="20"/>
              </w:rPr>
            </w:pPr>
          </w:p>
          <w:p w14:paraId="295260DC" w14:textId="77777777" w:rsidR="003A363C" w:rsidRDefault="003A363C" w:rsidP="003A363C">
            <w:pPr>
              <w:rPr>
                <w:sz w:val="20"/>
                <w:szCs w:val="20"/>
              </w:rPr>
            </w:pPr>
          </w:p>
          <w:p w14:paraId="2809928B" w14:textId="77777777" w:rsidR="003A363C" w:rsidRDefault="003A363C" w:rsidP="003A363C">
            <w:pPr>
              <w:rPr>
                <w:sz w:val="20"/>
                <w:szCs w:val="20"/>
              </w:rPr>
            </w:pPr>
          </w:p>
          <w:p w14:paraId="613E9207" w14:textId="77777777" w:rsidR="003A363C" w:rsidRDefault="003A363C" w:rsidP="003A363C">
            <w:pPr>
              <w:rPr>
                <w:sz w:val="20"/>
                <w:szCs w:val="20"/>
              </w:rPr>
            </w:pPr>
          </w:p>
          <w:p w14:paraId="7DEB1B15" w14:textId="77777777" w:rsidR="003A363C" w:rsidRDefault="003A363C" w:rsidP="003A363C">
            <w:pPr>
              <w:jc w:val="right"/>
              <w:rPr>
                <w:sz w:val="20"/>
                <w:szCs w:val="20"/>
              </w:rPr>
            </w:pPr>
          </w:p>
          <w:p w14:paraId="64F78484" w14:textId="30541333" w:rsidR="003A363C" w:rsidRPr="003A363C" w:rsidRDefault="003A363C" w:rsidP="003A363C">
            <w:pPr>
              <w:jc w:val="center"/>
              <w:rPr>
                <w:b/>
                <w:bCs/>
                <w:szCs w:val="24"/>
              </w:rPr>
            </w:pPr>
            <w:r w:rsidRPr="003A363C">
              <w:rPr>
                <w:b/>
                <w:bCs/>
                <w:color w:val="FF0000"/>
                <w:szCs w:val="24"/>
              </w:rPr>
              <w:t>EMS Vehicle Spot-Check Form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7EE" w14:textId="506AFE77" w:rsidR="009D4010" w:rsidRPr="006A45A6" w:rsidRDefault="009D4010">
            <w:pPr>
              <w:rPr>
                <w:sz w:val="20"/>
                <w:szCs w:val="20"/>
              </w:rPr>
            </w:pPr>
            <w:r w:rsidRPr="006A45A6">
              <w:rPr>
                <w:sz w:val="20"/>
                <w:szCs w:val="20"/>
              </w:rPr>
              <w:t>Agenc</w:t>
            </w:r>
            <w:r>
              <w:rPr>
                <w:sz w:val="20"/>
                <w:szCs w:val="20"/>
              </w:rPr>
              <w:t>y:</w:t>
            </w:r>
          </w:p>
        </w:tc>
        <w:sdt>
          <w:sdtPr>
            <w:rPr>
              <w:sz w:val="20"/>
              <w:szCs w:val="20"/>
            </w:rPr>
            <w:id w:val="735524235"/>
            <w:placeholder>
              <w:docPart w:val="DefaultPlaceholder_-1854013440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9E121CD" w14:textId="4A96AC35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085003" w:rsidRPr="006A45A6" w14:paraId="6086F271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</w:tcPr>
          <w:p w14:paraId="6DE9A857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EC0479" w14:textId="086D733C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-1534255920"/>
            <w:placeholder>
              <w:docPart w:val="A48F09195B5841EDBC78195A14862539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ED29ABC" w14:textId="282A25D6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085003" w:rsidRPr="006A45A6" w14:paraId="386B9244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3C7CCEE3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199D14" w14:textId="64E3B247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Unit #</w:t>
            </w:r>
          </w:p>
        </w:tc>
        <w:sdt>
          <w:sdtPr>
            <w:rPr>
              <w:sz w:val="20"/>
              <w:szCs w:val="20"/>
            </w:rPr>
            <w:id w:val="861017252"/>
            <w:placeholder>
              <w:docPart w:val="23757E8BBB2F4B789216AEBFE58CFF4A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0E7A03" w14:textId="3F5884DD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</w:t>
                </w:r>
              </w:p>
            </w:tc>
          </w:sdtContent>
        </w:sdt>
      </w:tr>
      <w:tr w:rsidR="00085003" w:rsidRPr="006A45A6" w14:paraId="51CE93CF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69DFFE8F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3594E8" w14:textId="1268B59E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Stationed:</w:t>
            </w:r>
          </w:p>
        </w:tc>
        <w:sdt>
          <w:sdtPr>
            <w:rPr>
              <w:sz w:val="20"/>
              <w:szCs w:val="20"/>
            </w:rPr>
            <w:id w:val="1554657335"/>
            <w:placeholder>
              <w:docPart w:val="AE6D1FA79CFB4D40A67B2060A14263A9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A664E17" w14:textId="307E718A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085003" w:rsidRPr="006A45A6" w14:paraId="06E9F149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49F6B44D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6FD321" w14:textId="29A4C9BF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Inspection:</w:t>
            </w:r>
          </w:p>
        </w:tc>
        <w:sdt>
          <w:sdtPr>
            <w:rPr>
              <w:sz w:val="20"/>
              <w:szCs w:val="20"/>
            </w:rPr>
            <w:id w:val="708300165"/>
            <w:placeholder>
              <w:docPart w:val="6B54006D774A4D0B9C51AEFC7C501727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BD574AD" w14:textId="3E1EA100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085003" w:rsidRPr="006A45A6" w14:paraId="0ECCB687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230A79B6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EC0106" w14:textId="732565C4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WVOEMS Permit #:</w:t>
            </w:r>
          </w:p>
        </w:tc>
        <w:sdt>
          <w:sdtPr>
            <w:rPr>
              <w:sz w:val="20"/>
              <w:szCs w:val="20"/>
            </w:rPr>
            <w:id w:val="1968699031"/>
            <w:placeholder>
              <w:docPart w:val="A8347602ECF2439687C2FC0EC0AA2AFF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C4ADB51" w14:textId="11E100AE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</w:t>
                </w:r>
              </w:p>
            </w:tc>
          </w:sdtContent>
        </w:sdt>
      </w:tr>
      <w:tr w:rsidR="00085003" w:rsidRPr="006A45A6" w14:paraId="5E61D475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51B65C09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F5B5BC" w14:textId="2BDB5493" w:rsidR="00085003" w:rsidRPr="006A45A6" w:rsidRDefault="00085003" w:rsidP="00085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WV #</w:t>
            </w:r>
          </w:p>
        </w:tc>
        <w:sdt>
          <w:sdtPr>
            <w:rPr>
              <w:sz w:val="20"/>
              <w:szCs w:val="20"/>
            </w:rPr>
            <w:id w:val="1200200119"/>
            <w:placeholder>
              <w:docPart w:val="92E766478453452AAA3D28E46E426EFF"/>
            </w:placeholder>
          </w:sdtPr>
          <w:sdtEndPr/>
          <w:sdtContent>
            <w:tc>
              <w:tcPr>
                <w:tcW w:w="56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B10D7" w14:textId="31A9D88D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085003" w:rsidRPr="006A45A6" w14:paraId="3C6C830E" w14:textId="77777777" w:rsidTr="00FA5A9A">
        <w:trPr>
          <w:trHeight w:hRule="exact" w:val="288"/>
        </w:trPr>
        <w:tc>
          <w:tcPr>
            <w:tcW w:w="2388" w:type="dxa"/>
            <w:gridSpan w:val="6"/>
            <w:vMerge/>
            <w:tcBorders>
              <w:right w:val="single" w:sz="4" w:space="0" w:color="auto"/>
            </w:tcBorders>
          </w:tcPr>
          <w:p w14:paraId="29DC2870" w14:textId="77777777" w:rsidR="00085003" w:rsidRPr="006A45A6" w:rsidRDefault="00085003" w:rsidP="0008500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CB6" w14:textId="400CE202" w:rsidR="00085003" w:rsidRPr="006A45A6" w:rsidRDefault="00085003" w:rsidP="00085003">
            <w:pPr>
              <w:rPr>
                <w:sz w:val="20"/>
                <w:szCs w:val="20"/>
              </w:rPr>
            </w:pPr>
            <w:r w:rsidRPr="009D4010">
              <w:rPr>
                <w:sz w:val="20"/>
                <w:szCs w:val="20"/>
              </w:rPr>
              <w:t>Provider WV #</w:t>
            </w:r>
          </w:p>
        </w:tc>
        <w:sdt>
          <w:sdtPr>
            <w:rPr>
              <w:sz w:val="20"/>
              <w:szCs w:val="20"/>
            </w:rPr>
            <w:id w:val="-2047978229"/>
            <w:placeholder>
              <w:docPart w:val="A158AC943EA2468B8784295FC5AA3C4A"/>
            </w:placeholder>
          </w:sdtPr>
          <w:sdtEndPr/>
          <w:sdtContent>
            <w:tc>
              <w:tcPr>
                <w:tcW w:w="5603" w:type="dxa"/>
                <w:gridSpan w:val="12"/>
              </w:tcPr>
              <w:p w14:paraId="6E2FD789" w14:textId="51CD4255" w:rsidR="00085003" w:rsidRPr="006A45A6" w:rsidRDefault="00085003" w:rsidP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D4010" w:rsidRPr="006A45A6" w14:paraId="7C5C4CB6" w14:textId="77777777" w:rsidTr="005D506E">
        <w:trPr>
          <w:trHeight w:val="377"/>
        </w:trPr>
        <w:tc>
          <w:tcPr>
            <w:tcW w:w="103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9047DD6" w14:textId="6DAD619D" w:rsidR="009D4010" w:rsidRPr="003A1915" w:rsidRDefault="009D4010" w:rsidP="009D4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A1915">
              <w:rPr>
                <w:b/>
                <w:bCs/>
                <w:sz w:val="20"/>
                <w:szCs w:val="20"/>
              </w:rPr>
              <w:t>Vehicle Information</w:t>
            </w:r>
          </w:p>
        </w:tc>
      </w:tr>
      <w:tr w:rsidR="008762BB" w:rsidRPr="006A45A6" w14:paraId="6EB78FA7" w14:textId="77777777" w:rsidTr="00FA5A9A">
        <w:trPr>
          <w:trHeight w:val="323"/>
        </w:trPr>
        <w:tc>
          <w:tcPr>
            <w:tcW w:w="809" w:type="dxa"/>
            <w:gridSpan w:val="2"/>
          </w:tcPr>
          <w:p w14:paraId="4254292B" w14:textId="650F60B1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 #:</w:t>
            </w:r>
          </w:p>
        </w:tc>
        <w:sdt>
          <w:sdtPr>
            <w:rPr>
              <w:sz w:val="20"/>
              <w:szCs w:val="20"/>
            </w:rPr>
            <w:id w:val="-2027392957"/>
            <w:placeholder>
              <w:docPart w:val="F48BC515C913441EA0C386DFDA6E5D3E"/>
            </w:placeholder>
          </w:sdtPr>
          <w:sdtEndPr/>
          <w:sdtContent>
            <w:tc>
              <w:tcPr>
                <w:tcW w:w="2053" w:type="dxa"/>
                <w:gridSpan w:val="5"/>
              </w:tcPr>
              <w:p w14:paraId="31BC1B7B" w14:textId="4BB5E440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809" w:type="dxa"/>
          </w:tcPr>
          <w:p w14:paraId="187714C1" w14:textId="263CC979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sdt>
          <w:sdtPr>
            <w:rPr>
              <w:sz w:val="20"/>
              <w:szCs w:val="20"/>
            </w:rPr>
            <w:id w:val="-1476589403"/>
            <w:placeholder>
              <w:docPart w:val="F0EA4CD0162145D08F89BA834E76B40A"/>
            </w:placeholder>
          </w:sdtPr>
          <w:sdtEndPr/>
          <w:sdtContent>
            <w:tc>
              <w:tcPr>
                <w:tcW w:w="2729" w:type="dxa"/>
                <w:gridSpan w:val="6"/>
              </w:tcPr>
              <w:p w14:paraId="2B63E623" w14:textId="3E669F47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42" w:type="dxa"/>
            <w:gridSpan w:val="2"/>
          </w:tcPr>
          <w:p w14:paraId="3280A522" w14:textId="00A20C7F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Make:</w:t>
            </w:r>
          </w:p>
        </w:tc>
        <w:sdt>
          <w:sdtPr>
            <w:rPr>
              <w:sz w:val="20"/>
              <w:szCs w:val="20"/>
            </w:rPr>
            <w:id w:val="-946772434"/>
            <w:placeholder>
              <w:docPart w:val="FC25C5F2E46F499A81BB10FE230F436F"/>
            </w:placeholder>
          </w:sdtPr>
          <w:sdtEndPr/>
          <w:sdtContent>
            <w:tc>
              <w:tcPr>
                <w:tcW w:w="3032" w:type="dxa"/>
                <w:gridSpan w:val="7"/>
              </w:tcPr>
              <w:p w14:paraId="511D5E4D" w14:textId="4E6DF1E9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</w:t>
                </w:r>
              </w:p>
            </w:tc>
          </w:sdtContent>
        </w:sdt>
      </w:tr>
      <w:tr w:rsidR="00FA5A9A" w:rsidRPr="006A45A6" w14:paraId="1FC7D3D0" w14:textId="77777777" w:rsidTr="00FA5A9A">
        <w:trPr>
          <w:trHeight w:hRule="exact" w:val="288"/>
        </w:trPr>
        <w:tc>
          <w:tcPr>
            <w:tcW w:w="1561" w:type="dxa"/>
            <w:gridSpan w:val="4"/>
          </w:tcPr>
          <w:p w14:paraId="1DAA9EC3" w14:textId="7529F0FF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Tag #:</w:t>
            </w:r>
          </w:p>
        </w:tc>
        <w:sdt>
          <w:sdtPr>
            <w:rPr>
              <w:sz w:val="20"/>
              <w:szCs w:val="20"/>
            </w:rPr>
            <w:id w:val="984200054"/>
            <w:placeholder>
              <w:docPart w:val="2093837472CD40F7BF6EDED958334091"/>
            </w:placeholder>
          </w:sdtPr>
          <w:sdtEndPr/>
          <w:sdtContent>
            <w:tc>
              <w:tcPr>
                <w:tcW w:w="1301" w:type="dxa"/>
                <w:gridSpan w:val="3"/>
              </w:tcPr>
              <w:p w14:paraId="35996A5E" w14:textId="7232B39B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  <w:tc>
          <w:tcPr>
            <w:tcW w:w="1632" w:type="dxa"/>
            <w:gridSpan w:val="3"/>
          </w:tcPr>
          <w:p w14:paraId="59927595" w14:textId="428CEB24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Mileage:</w:t>
            </w:r>
          </w:p>
        </w:tc>
        <w:sdt>
          <w:sdtPr>
            <w:rPr>
              <w:sz w:val="20"/>
              <w:szCs w:val="20"/>
            </w:rPr>
            <w:id w:val="-1547374565"/>
            <w:placeholder>
              <w:docPart w:val="F9BADD8FBE934C78A2BCB07BBF7549BA"/>
            </w:placeholder>
          </w:sdtPr>
          <w:sdtEndPr/>
          <w:sdtContent>
            <w:tc>
              <w:tcPr>
                <w:tcW w:w="1906" w:type="dxa"/>
                <w:gridSpan w:val="4"/>
              </w:tcPr>
              <w:p w14:paraId="62B5C25F" w14:textId="35663A13" w:rsidR="009D4010" w:rsidRPr="006A45A6" w:rsidRDefault="0008500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  <w:tc>
          <w:tcPr>
            <w:tcW w:w="1421" w:type="dxa"/>
            <w:gridSpan w:val="4"/>
          </w:tcPr>
          <w:p w14:paraId="71EEB044" w14:textId="20A71A33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Inspection</w:t>
            </w:r>
          </w:p>
        </w:tc>
        <w:tc>
          <w:tcPr>
            <w:tcW w:w="1212" w:type="dxa"/>
            <w:gridSpan w:val="4"/>
          </w:tcPr>
          <w:p w14:paraId="6CED2746" w14:textId="48E450D7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914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1341" w:type="dxa"/>
          </w:tcPr>
          <w:p w14:paraId="61088AF5" w14:textId="4DA4EDC4" w:rsidR="009D4010" w:rsidRPr="006A45A6" w:rsidRDefault="009D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29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NO</w:t>
            </w:r>
          </w:p>
        </w:tc>
      </w:tr>
      <w:tr w:rsidR="009D4010" w:rsidRPr="006A45A6" w14:paraId="0FFAFAA2" w14:textId="77777777" w:rsidTr="00FA5A9A">
        <w:trPr>
          <w:trHeight w:val="602"/>
        </w:trPr>
        <w:tc>
          <w:tcPr>
            <w:tcW w:w="10374" w:type="dxa"/>
            <w:gridSpan w:val="23"/>
          </w:tcPr>
          <w:p w14:paraId="5636D0F4" w14:textId="3F5D3367" w:rsidR="009D4010" w:rsidRPr="003A1915" w:rsidRDefault="009D401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A1915">
              <w:rPr>
                <w:b/>
                <w:bCs/>
                <w:sz w:val="20"/>
                <w:szCs w:val="20"/>
              </w:rPr>
              <w:t xml:space="preserve">All Items listed must meet full specification, </w:t>
            </w:r>
            <w:r w:rsidR="003A1915" w:rsidRPr="003A1915">
              <w:rPr>
                <w:b/>
                <w:bCs/>
                <w:sz w:val="20"/>
                <w:szCs w:val="20"/>
              </w:rPr>
              <w:t>quantities and other requirements as listed with in 64 CSR 48 and on the current Class A, B, C, or D EMS Vehicle Equipment and Supply List (</w:t>
            </w:r>
            <w:r w:rsidR="003A1915" w:rsidRPr="003A1915">
              <w:rPr>
                <w:b/>
                <w:bCs/>
                <w:color w:val="FF0000"/>
                <w:sz w:val="20"/>
                <w:szCs w:val="20"/>
              </w:rPr>
              <w:t>Red = ALS required)</w:t>
            </w:r>
          </w:p>
        </w:tc>
      </w:tr>
      <w:tr w:rsidR="008762BB" w:rsidRPr="006A45A6" w14:paraId="41827FB1" w14:textId="77777777" w:rsidTr="00D90BCE">
        <w:trPr>
          <w:trHeight w:val="728"/>
        </w:trPr>
        <w:tc>
          <w:tcPr>
            <w:tcW w:w="900" w:type="dxa"/>
            <w:gridSpan w:val="3"/>
            <w:vAlign w:val="center"/>
          </w:tcPr>
          <w:p w14:paraId="59EE8AAA" w14:textId="73493477" w:rsidR="00601776" w:rsidRPr="00FA5A9A" w:rsidRDefault="005D506E" w:rsidP="0060177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07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1776"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61" w:type="dxa"/>
            <w:vAlign w:val="center"/>
          </w:tcPr>
          <w:p w14:paraId="05095088" w14:textId="73EBE78D" w:rsidR="00601776" w:rsidRPr="00FA5A9A" w:rsidRDefault="005D506E" w:rsidP="0060177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7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76" w:rsidRPr="00FA5A9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1776"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244" w:type="dxa"/>
            <w:gridSpan w:val="5"/>
            <w:vAlign w:val="center"/>
          </w:tcPr>
          <w:p w14:paraId="5163239C" w14:textId="0790298F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Vehicle in good repair and operating condition</w:t>
            </w:r>
          </w:p>
        </w:tc>
        <w:tc>
          <w:tcPr>
            <w:tcW w:w="966" w:type="dxa"/>
            <w:gridSpan w:val="2"/>
            <w:vAlign w:val="center"/>
          </w:tcPr>
          <w:p w14:paraId="6359E5F8" w14:textId="39EFC8EE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29" w:type="dxa"/>
            <w:gridSpan w:val="2"/>
            <w:vAlign w:val="center"/>
          </w:tcPr>
          <w:p w14:paraId="0AD8542E" w14:textId="6535A0CA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sz w:val="16"/>
                <w:szCs w:val="16"/>
              </w:rPr>
              <w:t xml:space="preserve"> </w:t>
            </w: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070" w:type="dxa"/>
            <w:gridSpan w:val="4"/>
            <w:vAlign w:val="center"/>
          </w:tcPr>
          <w:p w14:paraId="28223092" w14:textId="63F85D01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Safety belts operational for all seat positions</w:t>
            </w:r>
          </w:p>
        </w:tc>
        <w:tc>
          <w:tcPr>
            <w:tcW w:w="810" w:type="dxa"/>
            <w:gridSpan w:val="3"/>
            <w:vAlign w:val="center"/>
          </w:tcPr>
          <w:p w14:paraId="34DB0456" w14:textId="39248170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753" w:type="dxa"/>
            <w:gridSpan w:val="2"/>
            <w:vAlign w:val="center"/>
          </w:tcPr>
          <w:p w14:paraId="42AE0BEF" w14:textId="319CF3B8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41" w:type="dxa"/>
            <w:vAlign w:val="center"/>
          </w:tcPr>
          <w:p w14:paraId="2A0CA0D3" w14:textId="37B21664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Emergency warning lights all 4 side</w:t>
            </w:r>
          </w:p>
        </w:tc>
      </w:tr>
      <w:tr w:rsidR="008762BB" w:rsidRPr="006A45A6" w14:paraId="0F631CBC" w14:textId="77777777" w:rsidTr="00D90BCE">
        <w:tc>
          <w:tcPr>
            <w:tcW w:w="900" w:type="dxa"/>
            <w:gridSpan w:val="3"/>
            <w:vAlign w:val="center"/>
          </w:tcPr>
          <w:p w14:paraId="5992C607" w14:textId="0628AC0D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61" w:type="dxa"/>
            <w:vAlign w:val="center"/>
          </w:tcPr>
          <w:p w14:paraId="059A7592" w14:textId="3C1EF19A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244" w:type="dxa"/>
            <w:gridSpan w:val="5"/>
            <w:vAlign w:val="center"/>
          </w:tcPr>
          <w:p w14:paraId="119D12E5" w14:textId="3D46D3A3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 xml:space="preserve">Interior clean and sanitary. </w:t>
            </w:r>
          </w:p>
        </w:tc>
        <w:tc>
          <w:tcPr>
            <w:tcW w:w="966" w:type="dxa"/>
            <w:gridSpan w:val="2"/>
            <w:vAlign w:val="center"/>
          </w:tcPr>
          <w:p w14:paraId="51EA9F27" w14:textId="688A76AE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29" w:type="dxa"/>
            <w:gridSpan w:val="2"/>
            <w:vAlign w:val="center"/>
          </w:tcPr>
          <w:p w14:paraId="30E86B58" w14:textId="20788A3C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sz w:val="16"/>
                <w:szCs w:val="16"/>
              </w:rPr>
              <w:t xml:space="preserve"> </w:t>
            </w: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070" w:type="dxa"/>
            <w:gridSpan w:val="4"/>
            <w:vAlign w:val="center"/>
          </w:tcPr>
          <w:p w14:paraId="5F6AD014" w14:textId="75CE67B2" w:rsidR="00601776" w:rsidRPr="00601776" w:rsidRDefault="00601776" w:rsidP="00601776">
            <w:pPr>
              <w:rPr>
                <w:color w:val="FF0000"/>
                <w:sz w:val="20"/>
                <w:szCs w:val="20"/>
              </w:rPr>
            </w:pPr>
            <w:r w:rsidRPr="00601776">
              <w:rPr>
                <w:color w:val="FF0000"/>
                <w:sz w:val="20"/>
                <w:szCs w:val="20"/>
              </w:rPr>
              <w:t>Lockable storage for Medication</w:t>
            </w:r>
          </w:p>
        </w:tc>
        <w:tc>
          <w:tcPr>
            <w:tcW w:w="810" w:type="dxa"/>
            <w:gridSpan w:val="3"/>
            <w:vAlign w:val="center"/>
          </w:tcPr>
          <w:p w14:paraId="44D19B17" w14:textId="1618C602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753" w:type="dxa"/>
            <w:gridSpan w:val="2"/>
            <w:vAlign w:val="center"/>
          </w:tcPr>
          <w:p w14:paraId="1FBD898D" w14:textId="670E7B4C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41" w:type="dxa"/>
            <w:vAlign w:val="center"/>
          </w:tcPr>
          <w:p w14:paraId="4552AA7B" w14:textId="3005EE3E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Audible warning devices</w:t>
            </w:r>
          </w:p>
        </w:tc>
      </w:tr>
      <w:tr w:rsidR="00BD297D" w:rsidRPr="006A45A6" w14:paraId="429A5537" w14:textId="77777777" w:rsidTr="00D90BCE">
        <w:trPr>
          <w:trHeight w:val="512"/>
        </w:trPr>
        <w:tc>
          <w:tcPr>
            <w:tcW w:w="900" w:type="dxa"/>
            <w:gridSpan w:val="3"/>
            <w:vAlign w:val="center"/>
          </w:tcPr>
          <w:p w14:paraId="1B544534" w14:textId="4B5AC2B1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61" w:type="dxa"/>
            <w:vAlign w:val="center"/>
          </w:tcPr>
          <w:p w14:paraId="6C032F93" w14:textId="0A2771A6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244" w:type="dxa"/>
            <w:gridSpan w:val="5"/>
            <w:vAlign w:val="center"/>
          </w:tcPr>
          <w:p w14:paraId="51451B0E" w14:textId="6051DC47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Disposal Sharp Container</w:t>
            </w:r>
          </w:p>
        </w:tc>
        <w:tc>
          <w:tcPr>
            <w:tcW w:w="966" w:type="dxa"/>
            <w:gridSpan w:val="2"/>
            <w:vAlign w:val="center"/>
          </w:tcPr>
          <w:p w14:paraId="632BBD47" w14:textId="1BA21071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629" w:type="dxa"/>
            <w:gridSpan w:val="2"/>
            <w:vAlign w:val="center"/>
          </w:tcPr>
          <w:p w14:paraId="20093ACA" w14:textId="58F25E4F" w:rsidR="00601776" w:rsidRPr="00FA5A9A" w:rsidRDefault="00601776" w:rsidP="00601776">
            <w:pPr>
              <w:rPr>
                <w:sz w:val="16"/>
                <w:szCs w:val="16"/>
              </w:rPr>
            </w:pPr>
            <w:r w:rsidRPr="00FA5A9A">
              <w:rPr>
                <w:sz w:val="16"/>
                <w:szCs w:val="16"/>
              </w:rPr>
              <w:t xml:space="preserve"> </w:t>
            </w:r>
            <w:r w:rsidRPr="00FA5A9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A5A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070" w:type="dxa"/>
            <w:gridSpan w:val="4"/>
            <w:vAlign w:val="center"/>
          </w:tcPr>
          <w:p w14:paraId="1D2123BD" w14:textId="723A414C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Communication equipment</w:t>
            </w:r>
          </w:p>
        </w:tc>
        <w:tc>
          <w:tcPr>
            <w:tcW w:w="810" w:type="dxa"/>
            <w:gridSpan w:val="3"/>
            <w:vAlign w:val="center"/>
          </w:tcPr>
          <w:p w14:paraId="26751AC3" w14:textId="08D18713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753" w:type="dxa"/>
            <w:gridSpan w:val="2"/>
            <w:vAlign w:val="center"/>
          </w:tcPr>
          <w:p w14:paraId="1B64C0A9" w14:textId="48866647" w:rsidR="00601776" w:rsidRPr="00BD297D" w:rsidRDefault="00601776" w:rsidP="00601776">
            <w:pPr>
              <w:rPr>
                <w:sz w:val="16"/>
                <w:szCs w:val="16"/>
              </w:rPr>
            </w:pPr>
            <w:r w:rsidRPr="00BD297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D297D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41" w:type="dxa"/>
            <w:vAlign w:val="center"/>
          </w:tcPr>
          <w:p w14:paraId="033FD350" w14:textId="407F061C" w:rsidR="00601776" w:rsidRPr="00601776" w:rsidRDefault="00601776" w:rsidP="00601776">
            <w:pPr>
              <w:rPr>
                <w:sz w:val="20"/>
                <w:szCs w:val="20"/>
              </w:rPr>
            </w:pPr>
            <w:r w:rsidRPr="00601776">
              <w:rPr>
                <w:sz w:val="20"/>
                <w:szCs w:val="20"/>
              </w:rPr>
              <w:t>Hand Radio</w:t>
            </w:r>
          </w:p>
        </w:tc>
      </w:tr>
      <w:tr w:rsidR="009D4010" w:rsidRPr="006A45A6" w14:paraId="7387834E" w14:textId="77777777" w:rsidTr="005D506E">
        <w:trPr>
          <w:trHeight w:val="305"/>
        </w:trPr>
        <w:tc>
          <w:tcPr>
            <w:tcW w:w="10374" w:type="dxa"/>
            <w:gridSpan w:val="23"/>
            <w:shd w:val="clear" w:color="auto" w:fill="FFE599" w:themeFill="accent4" w:themeFillTint="66"/>
          </w:tcPr>
          <w:p w14:paraId="3B136E9E" w14:textId="7D2AAF72" w:rsidR="009D4010" w:rsidRPr="00601776" w:rsidRDefault="003A1915" w:rsidP="003A1915">
            <w:pPr>
              <w:jc w:val="center"/>
              <w:rPr>
                <w:b/>
                <w:bCs/>
                <w:sz w:val="20"/>
                <w:szCs w:val="20"/>
              </w:rPr>
            </w:pPr>
            <w:r w:rsidRPr="00601776">
              <w:rPr>
                <w:b/>
                <w:bCs/>
                <w:sz w:val="20"/>
                <w:szCs w:val="20"/>
              </w:rPr>
              <w:t>Critical Equipment for Spot Inspection</w:t>
            </w:r>
          </w:p>
        </w:tc>
      </w:tr>
      <w:tr w:rsidR="008762BB" w:rsidRPr="006A45A6" w14:paraId="3B1DDC7B" w14:textId="24B5076B" w:rsidTr="008762BB">
        <w:tc>
          <w:tcPr>
            <w:tcW w:w="10374" w:type="dxa"/>
            <w:gridSpan w:val="23"/>
          </w:tcPr>
          <w:p w14:paraId="405294A9" w14:textId="61710342" w:rsidR="008762BB" w:rsidRPr="00BD297D" w:rsidRDefault="008762BB">
            <w:pPr>
              <w:rPr>
                <w:b/>
                <w:bCs/>
                <w:sz w:val="20"/>
                <w:szCs w:val="20"/>
              </w:rPr>
            </w:pPr>
            <w:r w:rsidRPr="00BD297D">
              <w:rPr>
                <w:b/>
                <w:bCs/>
                <w:sz w:val="20"/>
                <w:szCs w:val="20"/>
              </w:rPr>
              <w:t>Airway and Ventilation:</w:t>
            </w:r>
          </w:p>
        </w:tc>
      </w:tr>
      <w:tr w:rsidR="008762BB" w:rsidRPr="006A45A6" w14:paraId="0BB06310" w14:textId="77777777" w:rsidTr="00FA5A9A">
        <w:sdt>
          <w:sdtPr>
            <w:rPr>
              <w:sz w:val="18"/>
              <w:szCs w:val="18"/>
            </w:rPr>
            <w:id w:val="167337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E67F3E8" w14:textId="7EF15F64" w:rsidR="008762BB" w:rsidRPr="008762BB" w:rsidRDefault="008762BB" w:rsidP="008762BB">
                <w:pPr>
                  <w:rPr>
                    <w:sz w:val="18"/>
                    <w:szCs w:val="18"/>
                  </w:rPr>
                </w:pPr>
                <w:r w:rsidRPr="008762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5"/>
          </w:tcPr>
          <w:p w14:paraId="7C0CAF1B" w14:textId="283AEA4A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On board oxygen system with 2 wall outlets</w:t>
            </w:r>
          </w:p>
        </w:tc>
        <w:tc>
          <w:tcPr>
            <w:tcW w:w="474" w:type="dxa"/>
          </w:tcPr>
          <w:p w14:paraId="2FC3300A" w14:textId="56015AAB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09" w:type="dxa"/>
            <w:gridSpan w:val="4"/>
          </w:tcPr>
          <w:p w14:paraId="0DA68696" w14:textId="5496FA95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Adult, child and infant ambu bag</w:t>
            </w:r>
          </w:p>
        </w:tc>
        <w:tc>
          <w:tcPr>
            <w:tcW w:w="476" w:type="dxa"/>
          </w:tcPr>
          <w:p w14:paraId="63303BBE" w14:textId="67F25CD7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44" w:type="dxa"/>
            <w:gridSpan w:val="7"/>
          </w:tcPr>
          <w:p w14:paraId="55A1A4BE" w14:textId="17F4FE3E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Adult nasal cannula</w:t>
            </w:r>
          </w:p>
        </w:tc>
        <w:tc>
          <w:tcPr>
            <w:tcW w:w="520" w:type="dxa"/>
            <w:gridSpan w:val="2"/>
          </w:tcPr>
          <w:p w14:paraId="1A265D33" w14:textId="606BEDFF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63" w:type="dxa"/>
            <w:gridSpan w:val="2"/>
          </w:tcPr>
          <w:p w14:paraId="3539F673" w14:textId="1DB9FADA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Pediatric nasal cannula</w:t>
            </w:r>
          </w:p>
        </w:tc>
      </w:tr>
      <w:tr w:rsidR="008762BB" w:rsidRPr="006A45A6" w14:paraId="3F9F543C" w14:textId="77777777" w:rsidTr="00FA5A9A">
        <w:tc>
          <w:tcPr>
            <w:tcW w:w="541" w:type="dxa"/>
          </w:tcPr>
          <w:p w14:paraId="4183F33A" w14:textId="7C1EC6EB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847" w:type="dxa"/>
            <w:gridSpan w:val="5"/>
          </w:tcPr>
          <w:p w14:paraId="54713A6E" w14:textId="0637710C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Adjustable oxygen flow regulators</w:t>
            </w:r>
          </w:p>
        </w:tc>
        <w:tc>
          <w:tcPr>
            <w:tcW w:w="474" w:type="dxa"/>
          </w:tcPr>
          <w:p w14:paraId="50E7C91A" w14:textId="53B0AAB7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09" w:type="dxa"/>
            <w:gridSpan w:val="4"/>
          </w:tcPr>
          <w:p w14:paraId="53042E06" w14:textId="77777777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Nasopharyngeal airways</w:t>
            </w:r>
          </w:p>
          <w:p w14:paraId="16DB73A4" w14:textId="3F1809DC" w:rsidR="008762BB" w:rsidRPr="008762BB" w:rsidRDefault="008762BB" w:rsidP="008762BB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14:paraId="1CA987DB" w14:textId="57E0A3C8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44" w:type="dxa"/>
            <w:gridSpan w:val="7"/>
          </w:tcPr>
          <w:p w14:paraId="4623C08E" w14:textId="3834CD35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Adult non-rebreather mask (NRB)</w:t>
            </w:r>
          </w:p>
        </w:tc>
        <w:tc>
          <w:tcPr>
            <w:tcW w:w="520" w:type="dxa"/>
            <w:gridSpan w:val="2"/>
          </w:tcPr>
          <w:p w14:paraId="1C5D4E6D" w14:textId="466401A5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63" w:type="dxa"/>
            <w:gridSpan w:val="2"/>
          </w:tcPr>
          <w:p w14:paraId="649EEAB7" w14:textId="2DE7B6B1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Pediatric non-rebreather mask (NRB)</w:t>
            </w:r>
          </w:p>
        </w:tc>
      </w:tr>
      <w:tr w:rsidR="008762BB" w:rsidRPr="006A45A6" w14:paraId="7D0A2BA4" w14:textId="77777777" w:rsidTr="00FA5A9A">
        <w:tc>
          <w:tcPr>
            <w:tcW w:w="541" w:type="dxa"/>
          </w:tcPr>
          <w:p w14:paraId="0BC6C51D" w14:textId="43C21CE2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847" w:type="dxa"/>
            <w:gridSpan w:val="5"/>
          </w:tcPr>
          <w:p w14:paraId="17E77AB5" w14:textId="343276AD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Portable oxygen with non-gravity dependent oxygen flow regulator</w:t>
            </w:r>
          </w:p>
        </w:tc>
        <w:tc>
          <w:tcPr>
            <w:tcW w:w="474" w:type="dxa"/>
          </w:tcPr>
          <w:p w14:paraId="5EAACB51" w14:textId="52DE254F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09" w:type="dxa"/>
            <w:gridSpan w:val="4"/>
          </w:tcPr>
          <w:p w14:paraId="23F83731" w14:textId="77777777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Oropharyngeal airways</w:t>
            </w:r>
          </w:p>
          <w:p w14:paraId="265B211C" w14:textId="183F0DB3" w:rsidR="008762BB" w:rsidRPr="008762BB" w:rsidRDefault="008762BB" w:rsidP="008762BB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14:paraId="63574657" w14:textId="5FF81D46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44" w:type="dxa"/>
            <w:gridSpan w:val="7"/>
          </w:tcPr>
          <w:p w14:paraId="7AC59735" w14:textId="06ADE4C3" w:rsidR="008762BB" w:rsidRPr="008762BB" w:rsidRDefault="008762BB" w:rsidP="008762BB">
            <w:pPr>
              <w:rPr>
                <w:sz w:val="18"/>
                <w:szCs w:val="18"/>
              </w:rPr>
            </w:pPr>
            <w:r w:rsidRPr="000B3BD6">
              <w:rPr>
                <w:color w:val="FF0000"/>
                <w:sz w:val="18"/>
                <w:szCs w:val="18"/>
              </w:rPr>
              <w:t xml:space="preserve">Chest decompression large bore needle, minimum of .25” length 14-16 gauge for adult </w:t>
            </w:r>
          </w:p>
        </w:tc>
        <w:tc>
          <w:tcPr>
            <w:tcW w:w="520" w:type="dxa"/>
            <w:gridSpan w:val="2"/>
          </w:tcPr>
          <w:p w14:paraId="17765225" w14:textId="78378EBB" w:rsidR="008762BB" w:rsidRPr="008762BB" w:rsidRDefault="008762BB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63" w:type="dxa"/>
            <w:gridSpan w:val="2"/>
          </w:tcPr>
          <w:p w14:paraId="0946D29B" w14:textId="4339676B" w:rsidR="008762BB" w:rsidRPr="008762BB" w:rsidRDefault="008762BB" w:rsidP="008762BB">
            <w:pPr>
              <w:rPr>
                <w:sz w:val="18"/>
                <w:szCs w:val="18"/>
              </w:rPr>
            </w:pPr>
            <w:r w:rsidRPr="00085003">
              <w:rPr>
                <w:color w:val="FF0000"/>
                <w:sz w:val="18"/>
                <w:szCs w:val="18"/>
              </w:rPr>
              <w:t>Chest decompression large bore needle 1.25" 16 gauge for pediatric</w:t>
            </w:r>
          </w:p>
        </w:tc>
      </w:tr>
      <w:tr w:rsidR="00FA5A9A" w:rsidRPr="006A45A6" w14:paraId="52C0F4E9" w14:textId="77777777" w:rsidTr="00FA5A9A">
        <w:tc>
          <w:tcPr>
            <w:tcW w:w="541" w:type="dxa"/>
          </w:tcPr>
          <w:p w14:paraId="6F8FAB5E" w14:textId="08DAD928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847" w:type="dxa"/>
            <w:gridSpan w:val="5"/>
          </w:tcPr>
          <w:p w14:paraId="737131D9" w14:textId="0DA1C1DA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Full spare portable oxygen cylinder (“D”</w:t>
            </w:r>
          </w:p>
        </w:tc>
        <w:tc>
          <w:tcPr>
            <w:tcW w:w="474" w:type="dxa"/>
          </w:tcPr>
          <w:p w14:paraId="15651529" w14:textId="16CA812E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09" w:type="dxa"/>
            <w:gridSpan w:val="4"/>
          </w:tcPr>
          <w:p w14:paraId="51B69EC2" w14:textId="77777777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King LT/LT-D airway kits–</w:t>
            </w:r>
          </w:p>
          <w:p w14:paraId="58925A5A" w14:textId="65F55DDA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sizes 3, 4, and 5</w:t>
            </w:r>
          </w:p>
        </w:tc>
        <w:tc>
          <w:tcPr>
            <w:tcW w:w="476" w:type="dxa"/>
          </w:tcPr>
          <w:p w14:paraId="10B9B382" w14:textId="4C87FCAB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44" w:type="dxa"/>
            <w:gridSpan w:val="7"/>
          </w:tcPr>
          <w:p w14:paraId="198C448C" w14:textId="4B700D5A" w:rsidR="00FA5A9A" w:rsidRPr="008762BB" w:rsidRDefault="00FA5A9A" w:rsidP="008762BB">
            <w:pPr>
              <w:rPr>
                <w:sz w:val="18"/>
                <w:szCs w:val="18"/>
              </w:rPr>
            </w:pPr>
            <w:r w:rsidRPr="008762BB">
              <w:rPr>
                <w:sz w:val="18"/>
                <w:szCs w:val="18"/>
              </w:rPr>
              <w:t>CPAP device with 2 masks and tubing circuits</w:t>
            </w:r>
          </w:p>
        </w:tc>
        <w:tc>
          <w:tcPr>
            <w:tcW w:w="520" w:type="dxa"/>
            <w:gridSpan w:val="2"/>
          </w:tcPr>
          <w:p w14:paraId="732A0F4B" w14:textId="3C45C841" w:rsidR="00FA5A9A" w:rsidRPr="008762BB" w:rsidRDefault="00FA5A9A" w:rsidP="008762BB">
            <w:pPr>
              <w:rPr>
                <w:sz w:val="18"/>
                <w:szCs w:val="18"/>
              </w:rPr>
            </w:pPr>
            <w:r w:rsidRPr="00FA5A9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63" w:type="dxa"/>
            <w:gridSpan w:val="2"/>
          </w:tcPr>
          <w:p w14:paraId="352E7811" w14:textId="6506267C" w:rsidR="00FA5A9A" w:rsidRPr="008762BB" w:rsidRDefault="009C70DD" w:rsidP="00876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Handheld</w:t>
            </w:r>
            <w:r w:rsidR="00BD297D">
              <w:rPr>
                <w:sz w:val="18"/>
                <w:szCs w:val="18"/>
              </w:rPr>
              <w:t xml:space="preserve"> nebulizer with medication</w:t>
            </w:r>
          </w:p>
        </w:tc>
      </w:tr>
      <w:tr w:rsidR="008762BB" w:rsidRPr="006A45A6" w14:paraId="6410846D" w14:textId="77777777" w:rsidTr="007F60B3">
        <w:tc>
          <w:tcPr>
            <w:tcW w:w="10374" w:type="dxa"/>
            <w:gridSpan w:val="23"/>
          </w:tcPr>
          <w:p w14:paraId="2F6580F2" w14:textId="1BEAEE80" w:rsidR="008762BB" w:rsidRPr="00BD297D" w:rsidRDefault="008762BB" w:rsidP="008762BB">
            <w:pPr>
              <w:rPr>
                <w:b/>
                <w:bCs/>
                <w:sz w:val="20"/>
                <w:szCs w:val="20"/>
              </w:rPr>
            </w:pPr>
            <w:r w:rsidRPr="00BD297D">
              <w:rPr>
                <w:b/>
                <w:bCs/>
                <w:sz w:val="20"/>
                <w:szCs w:val="20"/>
              </w:rPr>
              <w:t>Monitoring and Assessment</w:t>
            </w:r>
          </w:p>
        </w:tc>
      </w:tr>
      <w:tr w:rsidR="00FA5A9A" w:rsidRPr="006A45A6" w14:paraId="64DE0911" w14:textId="77777777" w:rsidTr="00BD297D">
        <w:tc>
          <w:tcPr>
            <w:tcW w:w="541" w:type="dxa"/>
            <w:vAlign w:val="center"/>
          </w:tcPr>
          <w:p w14:paraId="3CA03B73" w14:textId="537F5884" w:rsidR="00FA5A9A" w:rsidRPr="006A45A6" w:rsidRDefault="00FA5A9A" w:rsidP="00FA5A9A">
            <w:pPr>
              <w:rPr>
                <w:sz w:val="20"/>
                <w:szCs w:val="20"/>
              </w:rPr>
            </w:pPr>
            <w:r w:rsidRPr="00FA5A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847" w:type="dxa"/>
            <w:gridSpan w:val="5"/>
            <w:vAlign w:val="center"/>
          </w:tcPr>
          <w:p w14:paraId="31816BD5" w14:textId="38C23747" w:rsidR="00FA5A9A" w:rsidRPr="006A45A6" w:rsidRDefault="00FA5A9A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Pressure thigh, adult, child</w:t>
            </w:r>
          </w:p>
        </w:tc>
        <w:tc>
          <w:tcPr>
            <w:tcW w:w="474" w:type="dxa"/>
            <w:vAlign w:val="center"/>
          </w:tcPr>
          <w:p w14:paraId="4D12A6FD" w14:textId="4AB858AD" w:rsidR="00FA5A9A" w:rsidRPr="006A45A6" w:rsidRDefault="00FA5A9A" w:rsidP="00FA5A9A">
            <w:pPr>
              <w:rPr>
                <w:sz w:val="20"/>
                <w:szCs w:val="20"/>
              </w:rPr>
            </w:pPr>
            <w:r w:rsidRPr="00FA5A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09" w:type="dxa"/>
            <w:gridSpan w:val="4"/>
            <w:vAlign w:val="center"/>
          </w:tcPr>
          <w:p w14:paraId="195D9096" w14:textId="77777777" w:rsidR="00FA5A9A" w:rsidRPr="008762BB" w:rsidRDefault="00FA5A9A" w:rsidP="00FA5A9A">
            <w:pPr>
              <w:rPr>
                <w:sz w:val="20"/>
                <w:szCs w:val="20"/>
              </w:rPr>
            </w:pPr>
            <w:r w:rsidRPr="008762BB">
              <w:rPr>
                <w:sz w:val="20"/>
                <w:szCs w:val="20"/>
              </w:rPr>
              <w:t>AED with adult and pediatric</w:t>
            </w:r>
          </w:p>
          <w:p w14:paraId="6F224EF1" w14:textId="35809340" w:rsidR="00FA5A9A" w:rsidRPr="006A45A6" w:rsidRDefault="00FA5A9A" w:rsidP="00FA5A9A">
            <w:pPr>
              <w:rPr>
                <w:sz w:val="20"/>
                <w:szCs w:val="20"/>
              </w:rPr>
            </w:pPr>
            <w:r w:rsidRPr="008762BB">
              <w:rPr>
                <w:sz w:val="20"/>
                <w:szCs w:val="20"/>
              </w:rPr>
              <w:t>defibrillator pads</w:t>
            </w:r>
          </w:p>
        </w:tc>
        <w:tc>
          <w:tcPr>
            <w:tcW w:w="476" w:type="dxa"/>
            <w:vAlign w:val="center"/>
          </w:tcPr>
          <w:p w14:paraId="39A53629" w14:textId="77777777" w:rsidR="00FA5A9A" w:rsidRDefault="00FA5A9A" w:rsidP="00FA5A9A">
            <w:pPr>
              <w:rPr>
                <w:sz w:val="20"/>
                <w:szCs w:val="20"/>
              </w:rPr>
            </w:pPr>
          </w:p>
          <w:p w14:paraId="030A7698" w14:textId="1D4FDA4E" w:rsidR="00FA5A9A" w:rsidRPr="008762BB" w:rsidRDefault="00FA5A9A" w:rsidP="00FA5A9A">
            <w:pPr>
              <w:rPr>
                <w:sz w:val="20"/>
                <w:szCs w:val="20"/>
              </w:rPr>
            </w:pPr>
            <w:r w:rsidRPr="00FA5A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44" w:type="dxa"/>
            <w:gridSpan w:val="7"/>
            <w:vAlign w:val="center"/>
          </w:tcPr>
          <w:p w14:paraId="2AAA22CC" w14:textId="21532E6F" w:rsidR="00FA5A9A" w:rsidRPr="006A45A6" w:rsidRDefault="00FA5A9A" w:rsidP="00FA5A9A">
            <w:pPr>
              <w:rPr>
                <w:sz w:val="20"/>
                <w:szCs w:val="20"/>
              </w:rPr>
            </w:pPr>
            <w:r w:rsidRPr="008762BB">
              <w:rPr>
                <w:sz w:val="20"/>
                <w:szCs w:val="20"/>
              </w:rPr>
              <w:t>Pulse oximeter for adult and pediatric use</w:t>
            </w:r>
          </w:p>
        </w:tc>
        <w:tc>
          <w:tcPr>
            <w:tcW w:w="520" w:type="dxa"/>
            <w:gridSpan w:val="2"/>
            <w:vAlign w:val="center"/>
          </w:tcPr>
          <w:p w14:paraId="61E0ADE0" w14:textId="0A37D85A" w:rsidR="00FA5A9A" w:rsidRPr="008762BB" w:rsidRDefault="00FA5A9A" w:rsidP="00FA5A9A">
            <w:pPr>
              <w:rPr>
                <w:sz w:val="20"/>
                <w:szCs w:val="20"/>
              </w:rPr>
            </w:pPr>
            <w:r w:rsidRPr="00FA5A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63" w:type="dxa"/>
            <w:gridSpan w:val="2"/>
            <w:vAlign w:val="center"/>
          </w:tcPr>
          <w:p w14:paraId="5C05C832" w14:textId="31E02E2C" w:rsidR="00FA5A9A" w:rsidRPr="008762BB" w:rsidRDefault="00FA5A9A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Cardiac Monitor </w:t>
            </w:r>
          </w:p>
        </w:tc>
      </w:tr>
      <w:tr w:rsidR="00BD297D" w:rsidRPr="006A45A6" w14:paraId="78FC8608" w14:textId="77777777" w:rsidTr="00BD297D">
        <w:trPr>
          <w:trHeight w:val="800"/>
        </w:trPr>
        <w:tc>
          <w:tcPr>
            <w:tcW w:w="541" w:type="dxa"/>
            <w:vAlign w:val="center"/>
          </w:tcPr>
          <w:p w14:paraId="4CE1235E" w14:textId="2B81841A" w:rsidR="00BD297D" w:rsidRPr="006A45A6" w:rsidRDefault="00BD297D" w:rsidP="00FA5A9A">
            <w:pPr>
              <w:rPr>
                <w:sz w:val="20"/>
                <w:szCs w:val="20"/>
              </w:rPr>
            </w:pPr>
            <w:r w:rsidRPr="00FA5A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847" w:type="dxa"/>
            <w:gridSpan w:val="5"/>
            <w:vAlign w:val="center"/>
          </w:tcPr>
          <w:p w14:paraId="5ED5AB08" w14:textId="37342722" w:rsidR="00BD297D" w:rsidRPr="006A45A6" w:rsidRDefault="00BD297D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Stethoscope</w:t>
            </w:r>
          </w:p>
        </w:tc>
        <w:tc>
          <w:tcPr>
            <w:tcW w:w="474" w:type="dxa"/>
            <w:vAlign w:val="center"/>
          </w:tcPr>
          <w:p w14:paraId="5243F2B7" w14:textId="5A102F49" w:rsidR="00BD297D" w:rsidRPr="006A45A6" w:rsidRDefault="00BD297D" w:rsidP="00FA5A9A">
            <w:pPr>
              <w:rPr>
                <w:sz w:val="20"/>
                <w:szCs w:val="20"/>
              </w:rPr>
            </w:pPr>
            <w:r w:rsidRPr="00BD29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09" w:type="dxa"/>
            <w:gridSpan w:val="4"/>
            <w:vAlign w:val="center"/>
          </w:tcPr>
          <w:p w14:paraId="26D96C71" w14:textId="466A7256" w:rsidR="00BD297D" w:rsidRPr="00FA5A9A" w:rsidRDefault="00BD297D" w:rsidP="00FA5A9A">
            <w:pPr>
              <w:rPr>
                <w:sz w:val="20"/>
                <w:szCs w:val="20"/>
              </w:rPr>
            </w:pPr>
            <w:r w:rsidRPr="00FA5A9A">
              <w:rPr>
                <w:sz w:val="20"/>
                <w:szCs w:val="20"/>
              </w:rPr>
              <w:t>Commercial Arterial Tourniquet</w:t>
            </w:r>
          </w:p>
          <w:p w14:paraId="460F382F" w14:textId="568DB15D" w:rsidR="00BD297D" w:rsidRPr="006A45A6" w:rsidRDefault="00BD297D" w:rsidP="00FA5A9A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14:paraId="7869FEAA" w14:textId="575A3CFF" w:rsidR="00BD297D" w:rsidRPr="006A45A6" w:rsidRDefault="00BD297D" w:rsidP="00FA5A9A">
            <w:pPr>
              <w:rPr>
                <w:sz w:val="20"/>
                <w:szCs w:val="20"/>
              </w:rPr>
            </w:pPr>
            <w:r w:rsidRPr="00BD29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44" w:type="dxa"/>
            <w:gridSpan w:val="7"/>
            <w:vAlign w:val="center"/>
          </w:tcPr>
          <w:p w14:paraId="6B3392B0" w14:textId="2E7F428B" w:rsidR="00BD297D" w:rsidRPr="006A45A6" w:rsidRDefault="00BD297D" w:rsidP="00FA5A9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Adult/Pedi </w:t>
            </w:r>
            <w:proofErr w:type="gramStart"/>
            <w:r>
              <w:rPr>
                <w:sz w:val="18"/>
                <w:szCs w:val="18"/>
              </w:rPr>
              <w:t>end-tidal</w:t>
            </w:r>
            <w:proofErr w:type="gramEnd"/>
            <w:r>
              <w:rPr>
                <w:sz w:val="18"/>
                <w:szCs w:val="18"/>
              </w:rPr>
              <w:t xml:space="preserve"> Co2 detectors</w:t>
            </w:r>
          </w:p>
        </w:tc>
        <w:tc>
          <w:tcPr>
            <w:tcW w:w="520" w:type="dxa"/>
            <w:gridSpan w:val="2"/>
            <w:vAlign w:val="center"/>
          </w:tcPr>
          <w:p w14:paraId="68595CDB" w14:textId="34CCBAFF" w:rsidR="00BD297D" w:rsidRPr="006A45A6" w:rsidRDefault="00D90BCE" w:rsidP="00FA5A9A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63" w:type="dxa"/>
            <w:gridSpan w:val="2"/>
            <w:vAlign w:val="center"/>
          </w:tcPr>
          <w:p w14:paraId="348F4FFE" w14:textId="4A956C21" w:rsidR="00BD297D" w:rsidRPr="006A45A6" w:rsidRDefault="00763629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Glucometer with strips</w:t>
            </w:r>
          </w:p>
        </w:tc>
      </w:tr>
      <w:tr w:rsidR="00BD297D" w:rsidRPr="006A45A6" w14:paraId="69998284" w14:textId="77777777" w:rsidTr="00ED5AC2">
        <w:tc>
          <w:tcPr>
            <w:tcW w:w="10374" w:type="dxa"/>
            <w:gridSpan w:val="23"/>
          </w:tcPr>
          <w:p w14:paraId="15B55C10" w14:textId="242E740A" w:rsidR="00BD297D" w:rsidRPr="006A45A6" w:rsidRDefault="00BD297D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and Medication: </w:t>
            </w:r>
          </w:p>
        </w:tc>
      </w:tr>
      <w:tr w:rsidR="00BD297D" w:rsidRPr="006A45A6" w14:paraId="4CA8F44E" w14:textId="77777777" w:rsidTr="00763629">
        <w:tc>
          <w:tcPr>
            <w:tcW w:w="541" w:type="dxa"/>
          </w:tcPr>
          <w:p w14:paraId="5B24E9C8" w14:textId="51B9B83A" w:rsidR="00BD297D" w:rsidRPr="006A45A6" w:rsidRDefault="00BD297D" w:rsidP="00FA5A9A">
            <w:pPr>
              <w:rPr>
                <w:sz w:val="20"/>
                <w:szCs w:val="20"/>
              </w:rPr>
            </w:pPr>
            <w:r w:rsidRPr="00BD29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847" w:type="dxa"/>
            <w:gridSpan w:val="5"/>
          </w:tcPr>
          <w:p w14:paraId="258F66C2" w14:textId="3CB19647" w:rsidR="00BD297D" w:rsidRPr="006A45A6" w:rsidRDefault="00BD297D" w:rsidP="00BD297D">
            <w:pPr>
              <w:rPr>
                <w:sz w:val="20"/>
                <w:szCs w:val="20"/>
              </w:rPr>
            </w:pPr>
            <w:r w:rsidRPr="00BD297D">
              <w:rPr>
                <w:color w:val="FF0000"/>
                <w:sz w:val="20"/>
                <w:szCs w:val="20"/>
              </w:rPr>
              <w:t>IV Catheters</w:t>
            </w:r>
          </w:p>
        </w:tc>
        <w:tc>
          <w:tcPr>
            <w:tcW w:w="474" w:type="dxa"/>
          </w:tcPr>
          <w:p w14:paraId="0965F453" w14:textId="380CF086" w:rsidR="00BD297D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09" w:type="dxa"/>
            <w:gridSpan w:val="4"/>
          </w:tcPr>
          <w:p w14:paraId="75CC7598" w14:textId="09FD1320" w:rsidR="00BD297D" w:rsidRPr="006A45A6" w:rsidRDefault="00BD297D" w:rsidP="00FA5A9A">
            <w:pPr>
              <w:rPr>
                <w:sz w:val="20"/>
                <w:szCs w:val="20"/>
              </w:rPr>
            </w:pPr>
            <w:r w:rsidRPr="00BD297D">
              <w:rPr>
                <w:color w:val="FF0000"/>
                <w:sz w:val="20"/>
                <w:szCs w:val="20"/>
              </w:rPr>
              <w:t>Saline locks and flush</w:t>
            </w:r>
          </w:p>
        </w:tc>
        <w:tc>
          <w:tcPr>
            <w:tcW w:w="476" w:type="dxa"/>
          </w:tcPr>
          <w:p w14:paraId="25701F49" w14:textId="0B9F0D76" w:rsidR="00BD297D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44" w:type="dxa"/>
            <w:gridSpan w:val="7"/>
          </w:tcPr>
          <w:p w14:paraId="6221CC37" w14:textId="7FE1DBB9" w:rsidR="00BD297D" w:rsidRPr="006A45A6" w:rsidRDefault="00BD297D" w:rsidP="00FA5A9A">
            <w:pPr>
              <w:rPr>
                <w:sz w:val="20"/>
                <w:szCs w:val="20"/>
              </w:rPr>
            </w:pPr>
            <w:r w:rsidRPr="00BD297D">
              <w:rPr>
                <w:color w:val="FF0000"/>
                <w:sz w:val="20"/>
                <w:szCs w:val="20"/>
              </w:rPr>
              <w:t>EZ-IO driver and cath</w:t>
            </w:r>
            <w:r w:rsidR="00763629">
              <w:rPr>
                <w:color w:val="FF0000"/>
                <w:sz w:val="20"/>
                <w:szCs w:val="20"/>
              </w:rPr>
              <w:t>eters</w:t>
            </w:r>
          </w:p>
        </w:tc>
        <w:tc>
          <w:tcPr>
            <w:tcW w:w="520" w:type="dxa"/>
            <w:gridSpan w:val="2"/>
          </w:tcPr>
          <w:p w14:paraId="159866F0" w14:textId="39381D15" w:rsidR="00BD297D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63" w:type="dxa"/>
            <w:gridSpan w:val="2"/>
          </w:tcPr>
          <w:p w14:paraId="45A456F6" w14:textId="42D8A7E0" w:rsidR="00BD297D" w:rsidRPr="006A45A6" w:rsidRDefault="00BD297D" w:rsidP="00FA5A9A">
            <w:pPr>
              <w:rPr>
                <w:sz w:val="20"/>
                <w:szCs w:val="20"/>
              </w:rPr>
            </w:pPr>
            <w:r w:rsidRPr="00763629">
              <w:rPr>
                <w:color w:val="FF0000"/>
                <w:sz w:val="20"/>
                <w:szCs w:val="20"/>
              </w:rPr>
              <w:t>Drip IV set</w:t>
            </w:r>
            <w:r w:rsidR="00763629" w:rsidRPr="00763629">
              <w:rPr>
                <w:color w:val="FF0000"/>
                <w:sz w:val="20"/>
                <w:szCs w:val="20"/>
              </w:rPr>
              <w:t xml:space="preserve"> 10-60gtts/ml</w:t>
            </w:r>
          </w:p>
        </w:tc>
      </w:tr>
      <w:tr w:rsidR="00763629" w:rsidRPr="006A45A6" w14:paraId="04A898B8" w14:textId="77777777" w:rsidTr="00763629">
        <w:tc>
          <w:tcPr>
            <w:tcW w:w="541" w:type="dxa"/>
          </w:tcPr>
          <w:p w14:paraId="1F36F052" w14:textId="4DB692A5" w:rsidR="00763629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847" w:type="dxa"/>
            <w:gridSpan w:val="5"/>
          </w:tcPr>
          <w:p w14:paraId="2B5FD54F" w14:textId="7DEF7D9C" w:rsidR="00763629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color w:val="FF0000"/>
                <w:sz w:val="20"/>
                <w:szCs w:val="20"/>
              </w:rPr>
              <w:t xml:space="preserve">NS </w:t>
            </w:r>
            <w:r>
              <w:rPr>
                <w:color w:val="FF0000"/>
                <w:sz w:val="20"/>
                <w:szCs w:val="20"/>
              </w:rPr>
              <w:t>(0.9</w:t>
            </w:r>
            <w:proofErr w:type="gramStart"/>
            <w:r>
              <w:rPr>
                <w:color w:val="FF0000"/>
                <w:sz w:val="20"/>
                <w:szCs w:val="20"/>
              </w:rPr>
              <w:t>%)</w:t>
            </w:r>
            <w:r w:rsidRPr="00763629">
              <w:rPr>
                <w:color w:val="FF0000"/>
                <w:sz w:val="20"/>
                <w:szCs w:val="20"/>
              </w:rPr>
              <w:t>Fluid</w:t>
            </w:r>
            <w:proofErr w:type="gramEnd"/>
            <w:r w:rsidRPr="0076362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1000ml bag</w:t>
            </w:r>
          </w:p>
        </w:tc>
        <w:tc>
          <w:tcPr>
            <w:tcW w:w="474" w:type="dxa"/>
          </w:tcPr>
          <w:p w14:paraId="39367DB8" w14:textId="3E9917B7" w:rsidR="00763629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09" w:type="dxa"/>
            <w:gridSpan w:val="4"/>
          </w:tcPr>
          <w:p w14:paraId="168701CE" w14:textId="5AAF9CED" w:rsidR="00763629" w:rsidRPr="006A45A6" w:rsidRDefault="00763629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Albuterol 2.5mg/3ml</w:t>
            </w:r>
          </w:p>
        </w:tc>
        <w:tc>
          <w:tcPr>
            <w:tcW w:w="476" w:type="dxa"/>
          </w:tcPr>
          <w:p w14:paraId="290D3BC9" w14:textId="07DA3A70" w:rsidR="00763629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44" w:type="dxa"/>
            <w:gridSpan w:val="7"/>
          </w:tcPr>
          <w:p w14:paraId="545D07F6" w14:textId="4D62C42E" w:rsidR="00763629" w:rsidRPr="006A45A6" w:rsidRDefault="00763629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Aspirin 81mg</w:t>
            </w:r>
          </w:p>
        </w:tc>
        <w:tc>
          <w:tcPr>
            <w:tcW w:w="520" w:type="dxa"/>
            <w:gridSpan w:val="2"/>
          </w:tcPr>
          <w:p w14:paraId="1427BF3E" w14:textId="30C04B1F" w:rsidR="00763629" w:rsidRPr="006A45A6" w:rsidRDefault="00763629" w:rsidP="00FA5A9A">
            <w:pPr>
              <w:rPr>
                <w:sz w:val="20"/>
                <w:szCs w:val="20"/>
              </w:rPr>
            </w:pPr>
            <w:r w:rsidRPr="0076362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63" w:type="dxa"/>
            <w:gridSpan w:val="2"/>
          </w:tcPr>
          <w:p w14:paraId="10075730" w14:textId="60B4E05C" w:rsidR="00763629" w:rsidRPr="006A45A6" w:rsidRDefault="00763629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Nitroglycerin, 0.4mg</w:t>
            </w:r>
          </w:p>
        </w:tc>
      </w:tr>
      <w:tr w:rsidR="00D90BCE" w:rsidRPr="006A45A6" w14:paraId="2E7D5E34" w14:textId="77777777" w:rsidTr="00134F62">
        <w:tc>
          <w:tcPr>
            <w:tcW w:w="541" w:type="dxa"/>
          </w:tcPr>
          <w:p w14:paraId="415CAB66" w14:textId="2E526BF2" w:rsidR="00D90BCE" w:rsidRPr="006A45A6" w:rsidRDefault="00D90BCE" w:rsidP="00FA5A9A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847" w:type="dxa"/>
            <w:gridSpan w:val="5"/>
          </w:tcPr>
          <w:p w14:paraId="0CB85F86" w14:textId="77777777" w:rsidR="00D90BCE" w:rsidRPr="006A45A6" w:rsidRDefault="00D90BCE" w:rsidP="00763629">
            <w:pPr>
              <w:rPr>
                <w:sz w:val="20"/>
                <w:szCs w:val="20"/>
              </w:rPr>
            </w:pPr>
            <w:r w:rsidRPr="00763629">
              <w:rPr>
                <w:sz w:val="20"/>
                <w:szCs w:val="20"/>
              </w:rPr>
              <w:t>Naloxone 4mg</w:t>
            </w:r>
          </w:p>
        </w:tc>
        <w:tc>
          <w:tcPr>
            <w:tcW w:w="474" w:type="dxa"/>
          </w:tcPr>
          <w:p w14:paraId="712766DF" w14:textId="477BCFDD" w:rsidR="00D90BCE" w:rsidRPr="006A45A6" w:rsidRDefault="00D90BCE" w:rsidP="00763629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909" w:type="dxa"/>
            <w:gridSpan w:val="4"/>
          </w:tcPr>
          <w:p w14:paraId="3C158619" w14:textId="510F3BBE" w:rsidR="00D90BCE" w:rsidRPr="006A45A6" w:rsidRDefault="00D90BCE" w:rsidP="00763629">
            <w:pPr>
              <w:rPr>
                <w:sz w:val="20"/>
                <w:szCs w:val="20"/>
              </w:rPr>
            </w:pPr>
            <w:r w:rsidRPr="00085003">
              <w:rPr>
                <w:color w:val="FF0000"/>
                <w:sz w:val="20"/>
                <w:szCs w:val="20"/>
              </w:rPr>
              <w:t>Glucagon, 1mg</w:t>
            </w:r>
          </w:p>
        </w:tc>
        <w:tc>
          <w:tcPr>
            <w:tcW w:w="476" w:type="dxa"/>
          </w:tcPr>
          <w:p w14:paraId="730C8E3D" w14:textId="08E9D1B9" w:rsidR="00D90BCE" w:rsidRPr="006A45A6" w:rsidRDefault="00D90BCE" w:rsidP="00FA5A9A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27" w:type="dxa"/>
            <w:gridSpan w:val="11"/>
          </w:tcPr>
          <w:p w14:paraId="225AE099" w14:textId="77777777" w:rsidR="00D90BCE" w:rsidRPr="00D90BCE" w:rsidRDefault="00D90BCE" w:rsidP="00D90BCE">
            <w:pPr>
              <w:rPr>
                <w:sz w:val="20"/>
                <w:szCs w:val="20"/>
              </w:rPr>
            </w:pPr>
            <w:r w:rsidRPr="00D90BCE">
              <w:rPr>
                <w:sz w:val="20"/>
                <w:szCs w:val="20"/>
              </w:rPr>
              <w:t>Epinephrine, 1:1,000, 1mg total</w:t>
            </w:r>
          </w:p>
          <w:p w14:paraId="5D089D0A" w14:textId="52840254" w:rsidR="00D90BCE" w:rsidRPr="006A45A6" w:rsidRDefault="00D90BCE" w:rsidP="00D90BCE">
            <w:pPr>
              <w:rPr>
                <w:sz w:val="20"/>
                <w:szCs w:val="20"/>
              </w:rPr>
            </w:pPr>
            <w:r w:rsidRPr="00D90BCE">
              <w:rPr>
                <w:sz w:val="20"/>
                <w:szCs w:val="20"/>
              </w:rPr>
              <w:t>(BLS MUST carry Epi 1:1000</w:t>
            </w:r>
            <w:r>
              <w:rPr>
                <w:sz w:val="20"/>
                <w:szCs w:val="20"/>
              </w:rPr>
              <w:t xml:space="preserve"> </w:t>
            </w:r>
            <w:r w:rsidRPr="00D90BCE">
              <w:rPr>
                <w:sz w:val="20"/>
                <w:szCs w:val="20"/>
              </w:rPr>
              <w:t>-OR</w:t>
            </w:r>
            <w:r>
              <w:rPr>
                <w:sz w:val="20"/>
                <w:szCs w:val="20"/>
              </w:rPr>
              <w:t xml:space="preserve"> </w:t>
            </w:r>
            <w:r w:rsidRPr="00D90B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0BCE">
              <w:rPr>
                <w:sz w:val="20"/>
                <w:szCs w:val="20"/>
              </w:rPr>
              <w:t>Epi Pen</w:t>
            </w:r>
          </w:p>
        </w:tc>
      </w:tr>
      <w:tr w:rsidR="00D90BCE" w:rsidRPr="006A45A6" w14:paraId="22F09A4B" w14:textId="77777777" w:rsidTr="006B4B8D">
        <w:tc>
          <w:tcPr>
            <w:tcW w:w="10374" w:type="dxa"/>
            <w:gridSpan w:val="23"/>
          </w:tcPr>
          <w:p w14:paraId="46757404" w14:textId="154703C4" w:rsidR="00D90BCE" w:rsidRPr="00D90BCE" w:rsidRDefault="00D90BCE" w:rsidP="00FA5A9A">
            <w:pPr>
              <w:rPr>
                <w:b/>
                <w:bCs/>
                <w:sz w:val="20"/>
                <w:szCs w:val="20"/>
              </w:rPr>
            </w:pPr>
            <w:r w:rsidRPr="00D90BCE">
              <w:rPr>
                <w:b/>
                <w:bCs/>
                <w:sz w:val="20"/>
                <w:szCs w:val="20"/>
              </w:rPr>
              <w:t>OB</w:t>
            </w:r>
          </w:p>
        </w:tc>
      </w:tr>
      <w:tr w:rsidR="00D90BCE" w:rsidRPr="006A45A6" w14:paraId="5D3DAF50" w14:textId="77777777" w:rsidTr="00D90BCE">
        <w:tc>
          <w:tcPr>
            <w:tcW w:w="541" w:type="dxa"/>
          </w:tcPr>
          <w:p w14:paraId="731D1090" w14:textId="446A6250" w:rsidR="00D90BCE" w:rsidRPr="006A45A6" w:rsidRDefault="00D90BCE" w:rsidP="00FA5A9A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30" w:type="dxa"/>
            <w:gridSpan w:val="10"/>
          </w:tcPr>
          <w:p w14:paraId="5F017D20" w14:textId="77777777" w:rsidR="00D90BCE" w:rsidRPr="006A45A6" w:rsidRDefault="00D90BCE" w:rsidP="00FA5A9A">
            <w:pPr>
              <w:rPr>
                <w:sz w:val="20"/>
                <w:szCs w:val="20"/>
              </w:rPr>
            </w:pPr>
            <w:r w:rsidRPr="00BD297D">
              <w:rPr>
                <w:sz w:val="20"/>
                <w:szCs w:val="20"/>
              </w:rPr>
              <w:t>Sterile OB kits with bulb syringe</w:t>
            </w:r>
          </w:p>
        </w:tc>
        <w:tc>
          <w:tcPr>
            <w:tcW w:w="476" w:type="dxa"/>
          </w:tcPr>
          <w:p w14:paraId="572A2D8F" w14:textId="561C82BC" w:rsidR="00D90BCE" w:rsidRPr="006A45A6" w:rsidRDefault="00D90BCE" w:rsidP="00FA5A9A">
            <w:pPr>
              <w:rPr>
                <w:sz w:val="20"/>
                <w:szCs w:val="20"/>
              </w:rPr>
            </w:pPr>
            <w:r w:rsidRPr="00D90B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127" w:type="dxa"/>
            <w:gridSpan w:val="11"/>
          </w:tcPr>
          <w:p w14:paraId="63981A81" w14:textId="68D4F8A4" w:rsidR="00D90BCE" w:rsidRPr="006A45A6" w:rsidRDefault="00D90BCE" w:rsidP="00F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 suction system with rigid oral suction catheter</w:t>
            </w:r>
          </w:p>
        </w:tc>
      </w:tr>
      <w:tr w:rsidR="005D506E" w:rsidRPr="006A45A6" w14:paraId="6E2119B7" w14:textId="77777777" w:rsidTr="005D506E">
        <w:tc>
          <w:tcPr>
            <w:tcW w:w="10374" w:type="dxa"/>
            <w:gridSpan w:val="23"/>
            <w:shd w:val="clear" w:color="auto" w:fill="FFE599" w:themeFill="accent4" w:themeFillTint="66"/>
          </w:tcPr>
          <w:p w14:paraId="47E66E45" w14:textId="3AC179D6" w:rsidR="005D506E" w:rsidRPr="005D506E" w:rsidRDefault="005D506E" w:rsidP="005D506E">
            <w:pPr>
              <w:jc w:val="center"/>
              <w:rPr>
                <w:b/>
                <w:bCs/>
                <w:sz w:val="20"/>
                <w:szCs w:val="20"/>
              </w:rPr>
            </w:pPr>
            <w:r w:rsidRPr="005D506E">
              <w:rPr>
                <w:b/>
                <w:bCs/>
                <w:sz w:val="20"/>
                <w:szCs w:val="20"/>
              </w:rPr>
              <w:t>Inspector</w:t>
            </w:r>
          </w:p>
        </w:tc>
      </w:tr>
      <w:tr w:rsidR="005D506E" w:rsidRPr="006A45A6" w14:paraId="3A5CA0FE" w14:textId="77777777" w:rsidTr="005D506E">
        <w:trPr>
          <w:trHeight w:val="332"/>
        </w:trPr>
        <w:tc>
          <w:tcPr>
            <w:tcW w:w="1710" w:type="dxa"/>
            <w:gridSpan w:val="5"/>
          </w:tcPr>
          <w:p w14:paraId="7062069E" w14:textId="5CE31794" w:rsidR="005D506E" w:rsidRPr="00D90BCE" w:rsidRDefault="005D506E" w:rsidP="00FA5A9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Inspector Name:</w:t>
            </w:r>
          </w:p>
        </w:tc>
        <w:sdt>
          <w:sdtPr>
            <w:rPr>
              <w:sz w:val="20"/>
              <w:szCs w:val="20"/>
            </w:rPr>
            <w:id w:val="1883986070"/>
            <w:placeholder>
              <w:docPart w:val="DefaultPlaceholder_-1854013440"/>
            </w:placeholder>
          </w:sdtPr>
          <w:sdtContent>
            <w:bookmarkStart w:id="0" w:name="_GoBack" w:displacedByCustomXml="prev"/>
            <w:tc>
              <w:tcPr>
                <w:tcW w:w="3061" w:type="dxa"/>
                <w:gridSpan w:val="6"/>
              </w:tcPr>
              <w:p w14:paraId="7BA4C485" w14:textId="6BD11D4F" w:rsidR="005D506E" w:rsidRPr="00BD297D" w:rsidRDefault="005D506E" w:rsidP="00FA5A9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  <w:bookmarkEnd w:id="0" w:displacedByCustomXml="next"/>
          </w:sdtContent>
        </w:sdt>
        <w:tc>
          <w:tcPr>
            <w:tcW w:w="1979" w:type="dxa"/>
            <w:gridSpan w:val="4"/>
          </w:tcPr>
          <w:p w14:paraId="7B141C85" w14:textId="046DA877" w:rsidR="005D506E" w:rsidRPr="00D90BCE" w:rsidRDefault="005D506E" w:rsidP="00FA5A9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Inspector Signature:</w:t>
            </w:r>
          </w:p>
        </w:tc>
        <w:tc>
          <w:tcPr>
            <w:tcW w:w="3624" w:type="dxa"/>
            <w:gridSpan w:val="8"/>
          </w:tcPr>
          <w:p w14:paraId="4D972469" w14:textId="77777777" w:rsidR="005D506E" w:rsidRDefault="005D506E" w:rsidP="00FA5A9A">
            <w:pPr>
              <w:rPr>
                <w:sz w:val="20"/>
                <w:szCs w:val="20"/>
              </w:rPr>
            </w:pPr>
          </w:p>
        </w:tc>
      </w:tr>
    </w:tbl>
    <w:p w14:paraId="575D1B3E" w14:textId="77777777" w:rsidR="00335C28" w:rsidRPr="006A45A6" w:rsidRDefault="00335C28" w:rsidP="005D506E">
      <w:pPr>
        <w:rPr>
          <w:sz w:val="20"/>
          <w:szCs w:val="20"/>
        </w:rPr>
      </w:pPr>
    </w:p>
    <w:sectPr w:rsidR="00335C28" w:rsidRPr="006A45A6" w:rsidSect="005D506E">
      <w:footerReference w:type="default" r:id="rId7"/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46A3" w14:textId="77777777" w:rsidR="00177B6A" w:rsidRDefault="00177B6A" w:rsidP="00D90BCE">
      <w:pPr>
        <w:spacing w:after="0" w:line="240" w:lineRule="auto"/>
      </w:pPr>
      <w:r>
        <w:separator/>
      </w:r>
    </w:p>
  </w:endnote>
  <w:endnote w:type="continuationSeparator" w:id="0">
    <w:p w14:paraId="43EABD59" w14:textId="77777777" w:rsidR="00177B6A" w:rsidRDefault="00177B6A" w:rsidP="00D9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27EF" w14:textId="758B5DED" w:rsidR="00D90BCE" w:rsidRDefault="00D90BCE">
    <w:pPr>
      <w:pStyle w:val="Footer"/>
      <w:rPr>
        <w:sz w:val="16"/>
        <w:szCs w:val="16"/>
      </w:rPr>
    </w:pPr>
    <w:r w:rsidRPr="00D90BCE">
      <w:rPr>
        <w:sz w:val="16"/>
        <w:szCs w:val="16"/>
      </w:rPr>
      <w:t xml:space="preserve">Spot Inspection </w:t>
    </w:r>
    <w:r>
      <w:rPr>
        <w:sz w:val="16"/>
        <w:szCs w:val="16"/>
      </w:rPr>
      <w:t>EMS Vehicle Form</w:t>
    </w:r>
  </w:p>
  <w:p w14:paraId="594635D0" w14:textId="3F5FC06A" w:rsidR="00D90BCE" w:rsidRPr="00D90BCE" w:rsidRDefault="00D90BCE">
    <w:pPr>
      <w:pStyle w:val="Footer"/>
      <w:rPr>
        <w:sz w:val="16"/>
        <w:szCs w:val="16"/>
      </w:rPr>
    </w:pPr>
    <w:r>
      <w:rPr>
        <w:sz w:val="16"/>
        <w:szCs w:val="16"/>
      </w:rPr>
      <w:t>8/18/20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32E3" w14:textId="77777777" w:rsidR="00177B6A" w:rsidRDefault="00177B6A" w:rsidP="00D90BCE">
      <w:pPr>
        <w:spacing w:after="0" w:line="240" w:lineRule="auto"/>
      </w:pPr>
      <w:r>
        <w:separator/>
      </w:r>
    </w:p>
  </w:footnote>
  <w:footnote w:type="continuationSeparator" w:id="0">
    <w:p w14:paraId="436DF605" w14:textId="77777777" w:rsidR="00177B6A" w:rsidRDefault="00177B6A" w:rsidP="00D90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JYZXtWUivxZJRLcsDWANDiWbST0EiTMfDKt2FQxgjfD+kD33a+hUeZhYdNajyTcctwh7sEF+wpLccFlWQ4PJA==" w:salt="5lyKnbjDfbieDPt+Hdy8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4"/>
    <w:rsid w:val="00085003"/>
    <w:rsid w:val="000B3BD6"/>
    <w:rsid w:val="00177B6A"/>
    <w:rsid w:val="002C4A16"/>
    <w:rsid w:val="00335C28"/>
    <w:rsid w:val="003A1915"/>
    <w:rsid w:val="003A363C"/>
    <w:rsid w:val="005D506E"/>
    <w:rsid w:val="00601776"/>
    <w:rsid w:val="006A45A6"/>
    <w:rsid w:val="00763629"/>
    <w:rsid w:val="008762BB"/>
    <w:rsid w:val="00883285"/>
    <w:rsid w:val="009C70DD"/>
    <w:rsid w:val="009D4010"/>
    <w:rsid w:val="00AE3C50"/>
    <w:rsid w:val="00BD297D"/>
    <w:rsid w:val="00C303E2"/>
    <w:rsid w:val="00D90BCE"/>
    <w:rsid w:val="00EE1494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84D6"/>
  <w15:chartTrackingRefBased/>
  <w15:docId w15:val="{20ABB89E-A956-4FAD-BA61-1AF47CF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17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CE"/>
  </w:style>
  <w:style w:type="paragraph" w:styleId="Footer">
    <w:name w:val="footer"/>
    <w:basedOn w:val="Normal"/>
    <w:link w:val="FooterChar"/>
    <w:uiPriority w:val="99"/>
    <w:unhideWhenUsed/>
    <w:rsid w:val="00D9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CE"/>
  </w:style>
  <w:style w:type="paragraph" w:styleId="BalloonText">
    <w:name w:val="Balloon Text"/>
    <w:basedOn w:val="Normal"/>
    <w:link w:val="BalloonTextChar"/>
    <w:uiPriority w:val="99"/>
    <w:semiHidden/>
    <w:unhideWhenUsed/>
    <w:rsid w:val="005D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778F-F966-43DC-9993-9F21FE6C5B74}"/>
      </w:docPartPr>
      <w:docPartBody>
        <w:p w:rsidR="009A0C4A" w:rsidRDefault="00B518BF"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F09195B5841EDBC78195A1486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BE97-E875-4B27-B703-FA98136F57B7}"/>
      </w:docPartPr>
      <w:docPartBody>
        <w:p w:rsidR="009A0C4A" w:rsidRDefault="00B518BF" w:rsidP="00B518BF">
          <w:pPr>
            <w:pStyle w:val="A48F09195B5841EDBC78195A14862539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57E8BBB2F4B789216AEBFE58C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0ACF-D291-47F5-A67A-77A53E7BD698}"/>
      </w:docPartPr>
      <w:docPartBody>
        <w:p w:rsidR="009A0C4A" w:rsidRDefault="00B518BF" w:rsidP="00B518BF">
          <w:pPr>
            <w:pStyle w:val="23757E8BBB2F4B789216AEBFE58CFF4A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D1FA79CFB4D40A67B2060A142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83F1-E67D-4051-AC53-1D3595256DAD}"/>
      </w:docPartPr>
      <w:docPartBody>
        <w:p w:rsidR="009A0C4A" w:rsidRDefault="00B518BF" w:rsidP="00B518BF">
          <w:pPr>
            <w:pStyle w:val="AE6D1FA79CFB4D40A67B2060A14263A9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4006D774A4D0B9C51AEFC7C50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DB93-ADF2-477B-A85D-682810058FA4}"/>
      </w:docPartPr>
      <w:docPartBody>
        <w:p w:rsidR="009A0C4A" w:rsidRDefault="00B518BF" w:rsidP="00B518BF">
          <w:pPr>
            <w:pStyle w:val="6B54006D774A4D0B9C51AEFC7C501727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47602ECF2439687C2FC0EC0AA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AF3F-54E1-4617-8607-0431E101313D}"/>
      </w:docPartPr>
      <w:docPartBody>
        <w:p w:rsidR="009A0C4A" w:rsidRDefault="00B518BF" w:rsidP="00B518BF">
          <w:pPr>
            <w:pStyle w:val="A8347602ECF2439687C2FC0EC0AA2AFF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766478453452AAA3D28E46E42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1639-A6CA-4C25-BE6D-785F08859A84}"/>
      </w:docPartPr>
      <w:docPartBody>
        <w:p w:rsidR="009A0C4A" w:rsidRDefault="00B518BF" w:rsidP="00B518BF">
          <w:pPr>
            <w:pStyle w:val="92E766478453452AAA3D28E46E426EFF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8AC943EA2468B8784295FC5AA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5E7A-7977-46A7-AF79-AFCC7E4256A4}"/>
      </w:docPartPr>
      <w:docPartBody>
        <w:p w:rsidR="009A0C4A" w:rsidRDefault="00B518BF" w:rsidP="00B518BF">
          <w:pPr>
            <w:pStyle w:val="A158AC943EA2468B8784295FC5AA3C4A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BC515C913441EA0C386DFDA6E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CE60-89BD-4CB8-9EF9-A801C452DDAC}"/>
      </w:docPartPr>
      <w:docPartBody>
        <w:p w:rsidR="009A0C4A" w:rsidRDefault="00B518BF" w:rsidP="00B518BF">
          <w:pPr>
            <w:pStyle w:val="F48BC515C913441EA0C386DFDA6E5D3E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A4CD0162145D08F89BA834E76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C426-722A-4921-AD88-51701B9485D3}"/>
      </w:docPartPr>
      <w:docPartBody>
        <w:p w:rsidR="009A0C4A" w:rsidRDefault="00B518BF" w:rsidP="00B518BF">
          <w:pPr>
            <w:pStyle w:val="F0EA4CD0162145D08F89BA834E76B40A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5C5F2E46F499A81BB10FE230F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8F3D-3296-4318-B461-9D3F5ED20334}"/>
      </w:docPartPr>
      <w:docPartBody>
        <w:p w:rsidR="009A0C4A" w:rsidRDefault="00B518BF" w:rsidP="00B518BF">
          <w:pPr>
            <w:pStyle w:val="FC25C5F2E46F499A81BB10FE230F436F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837472CD40F7BF6EDED95833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E848-5364-465B-9403-C19DE01F8B9F}"/>
      </w:docPartPr>
      <w:docPartBody>
        <w:p w:rsidR="009A0C4A" w:rsidRDefault="00B518BF" w:rsidP="00B518BF">
          <w:pPr>
            <w:pStyle w:val="2093837472CD40F7BF6EDED958334091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ADD8FBE934C78A2BCB07BBF75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A6B2-A220-4346-8743-8A700BBC467E}"/>
      </w:docPartPr>
      <w:docPartBody>
        <w:p w:rsidR="009A0C4A" w:rsidRDefault="00B518BF" w:rsidP="00B518BF">
          <w:pPr>
            <w:pStyle w:val="F9BADD8FBE934C78A2BCB07BBF7549BA"/>
          </w:pPr>
          <w:r w:rsidRPr="00D63D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BF"/>
    <w:rsid w:val="009A0C4A"/>
    <w:rsid w:val="00B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8BF"/>
    <w:rPr>
      <w:color w:val="808080"/>
    </w:rPr>
  </w:style>
  <w:style w:type="paragraph" w:customStyle="1" w:styleId="A48F09195B5841EDBC78195A14862539">
    <w:name w:val="A48F09195B5841EDBC78195A14862539"/>
    <w:rsid w:val="00B518BF"/>
  </w:style>
  <w:style w:type="paragraph" w:customStyle="1" w:styleId="23757E8BBB2F4B789216AEBFE58CFF4A">
    <w:name w:val="23757E8BBB2F4B789216AEBFE58CFF4A"/>
    <w:rsid w:val="00B518BF"/>
  </w:style>
  <w:style w:type="paragraph" w:customStyle="1" w:styleId="AE6D1FA79CFB4D40A67B2060A14263A9">
    <w:name w:val="AE6D1FA79CFB4D40A67B2060A14263A9"/>
    <w:rsid w:val="00B518BF"/>
  </w:style>
  <w:style w:type="paragraph" w:customStyle="1" w:styleId="6B54006D774A4D0B9C51AEFC7C501727">
    <w:name w:val="6B54006D774A4D0B9C51AEFC7C501727"/>
    <w:rsid w:val="00B518BF"/>
  </w:style>
  <w:style w:type="paragraph" w:customStyle="1" w:styleId="A8347602ECF2439687C2FC0EC0AA2AFF">
    <w:name w:val="A8347602ECF2439687C2FC0EC0AA2AFF"/>
    <w:rsid w:val="00B518BF"/>
  </w:style>
  <w:style w:type="paragraph" w:customStyle="1" w:styleId="92E766478453452AAA3D28E46E426EFF">
    <w:name w:val="92E766478453452AAA3D28E46E426EFF"/>
    <w:rsid w:val="00B518BF"/>
  </w:style>
  <w:style w:type="paragraph" w:customStyle="1" w:styleId="A158AC943EA2468B8784295FC5AA3C4A">
    <w:name w:val="A158AC943EA2468B8784295FC5AA3C4A"/>
    <w:rsid w:val="00B518BF"/>
  </w:style>
  <w:style w:type="paragraph" w:customStyle="1" w:styleId="F48BC515C913441EA0C386DFDA6E5D3E">
    <w:name w:val="F48BC515C913441EA0C386DFDA6E5D3E"/>
    <w:rsid w:val="00B518BF"/>
  </w:style>
  <w:style w:type="paragraph" w:customStyle="1" w:styleId="F0EA4CD0162145D08F89BA834E76B40A">
    <w:name w:val="F0EA4CD0162145D08F89BA834E76B40A"/>
    <w:rsid w:val="00B518BF"/>
  </w:style>
  <w:style w:type="paragraph" w:customStyle="1" w:styleId="FC25C5F2E46F499A81BB10FE230F436F">
    <w:name w:val="FC25C5F2E46F499A81BB10FE230F436F"/>
    <w:rsid w:val="00B518BF"/>
  </w:style>
  <w:style w:type="paragraph" w:customStyle="1" w:styleId="2093837472CD40F7BF6EDED958334091">
    <w:name w:val="2093837472CD40F7BF6EDED958334091"/>
    <w:rsid w:val="00B518BF"/>
  </w:style>
  <w:style w:type="paragraph" w:customStyle="1" w:styleId="F9BADD8FBE934C78A2BCB07BBF7549BA">
    <w:name w:val="F9BADD8FBE934C78A2BCB07BBF7549BA"/>
    <w:rsid w:val="00B51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Hildreth, Vicki L</dc:creator>
  <cp:keywords/>
  <dc:description/>
  <cp:lastModifiedBy>Mullins, Jerry L</cp:lastModifiedBy>
  <cp:revision>5</cp:revision>
  <cp:lastPrinted>2020-11-08T11:41:00Z</cp:lastPrinted>
  <dcterms:created xsi:type="dcterms:W3CDTF">2020-10-22T16:25:00Z</dcterms:created>
  <dcterms:modified xsi:type="dcterms:W3CDTF">2020-11-08T11:46:00Z</dcterms:modified>
</cp:coreProperties>
</file>